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C6" w:rsidRPr="00D542E3" w:rsidRDefault="00A030C6" w:rsidP="00A030C6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1.F</w:t>
      </w: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946"/>
        <w:gridCol w:w="1546"/>
        <w:gridCol w:w="1681"/>
        <w:gridCol w:w="1527"/>
        <w:gridCol w:w="1681"/>
        <w:gridCol w:w="2091"/>
        <w:gridCol w:w="1410"/>
        <w:gridCol w:w="1411"/>
        <w:gridCol w:w="1681"/>
      </w:tblGrid>
      <w:tr w:rsidR="00C8638C" w:rsidRPr="009C0799" w:rsidTr="003222A1">
        <w:trPr>
          <w:trHeight w:val="567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0C6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A030C6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A030C6" w:rsidRDefault="00C8638C" w:rsidP="003222A1">
            <w:pPr>
              <w:jc w:val="center"/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1681" w:type="dxa"/>
            <w:vAlign w:val="center"/>
          </w:tcPr>
          <w:p w:rsidR="00A030C6" w:rsidRDefault="00C8638C" w:rsidP="003222A1">
            <w:pPr>
              <w:jc w:val="center"/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1527" w:type="dxa"/>
            <w:vAlign w:val="center"/>
          </w:tcPr>
          <w:p w:rsidR="00A030C6" w:rsidRDefault="00A030C6" w:rsidP="003222A1">
            <w:pPr>
              <w:jc w:val="center"/>
            </w:pP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A030C6" w:rsidRDefault="00C8638C" w:rsidP="003222A1">
            <w:pPr>
              <w:jc w:val="center"/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3222A1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881DB3">
              <w:rPr>
                <w:rFonts w:ascii="Calibri" w:eastAsia="Calibri" w:hAnsi="Calibri" w:cs="Times New Roman"/>
              </w:rPr>
              <w:t>Strojarske tehnologije</w:t>
            </w:r>
          </w:p>
          <w:p w:rsidR="00A030C6" w:rsidRDefault="00A030C6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78333A">
              <w:rPr>
                <w:rFonts w:ascii="Calibri" w:eastAsia="Calibri" w:hAnsi="Calibri" w:cs="Times New Roman"/>
              </w:rPr>
              <w:t>Strojarske tehnologije</w:t>
            </w:r>
          </w:p>
          <w:p w:rsidR="003222A1" w:rsidRDefault="003222A1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845E33">
              <w:rPr>
                <w:rFonts w:ascii="Calibri" w:eastAsia="Calibri" w:hAnsi="Calibri" w:cs="Times New Roman"/>
              </w:rPr>
              <w:t>Strojarske tehnologije</w:t>
            </w:r>
          </w:p>
          <w:p w:rsidR="003222A1" w:rsidRDefault="003222A1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3C6C10">
              <w:rPr>
                <w:rFonts w:ascii="Calibri" w:eastAsia="Calibri" w:hAnsi="Calibri" w:cs="Times New Roman"/>
              </w:rPr>
              <w:t>Strojarske tehnologije</w:t>
            </w:r>
          </w:p>
          <w:p w:rsidR="003222A1" w:rsidRDefault="003222A1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46" w:type="dxa"/>
            <w:vAlign w:val="center"/>
          </w:tcPr>
          <w:p w:rsidR="00A030C6" w:rsidRDefault="00C8638C" w:rsidP="003222A1">
            <w:pPr>
              <w:jc w:val="center"/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1681" w:type="dxa"/>
            <w:vAlign w:val="center"/>
          </w:tcPr>
          <w:p w:rsidR="00A030C6" w:rsidRDefault="00C8638C" w:rsidP="003222A1">
            <w:pPr>
              <w:jc w:val="center"/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1527" w:type="dxa"/>
            <w:vAlign w:val="center"/>
          </w:tcPr>
          <w:p w:rsidR="00A030C6" w:rsidRDefault="00A030C6" w:rsidP="003222A1">
            <w:pPr>
              <w:jc w:val="center"/>
            </w:pPr>
          </w:p>
        </w:tc>
        <w:tc>
          <w:tcPr>
            <w:tcW w:w="1681" w:type="dxa"/>
            <w:vAlign w:val="center"/>
          </w:tcPr>
          <w:p w:rsidR="00A030C6" w:rsidRDefault="00C8638C" w:rsidP="003222A1">
            <w:pPr>
              <w:jc w:val="center"/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2091" w:type="dxa"/>
            <w:vAlign w:val="center"/>
          </w:tcPr>
          <w:p w:rsidR="003222A1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881DB3">
              <w:rPr>
                <w:rFonts w:ascii="Calibri" w:eastAsia="Calibri" w:hAnsi="Calibri" w:cs="Times New Roman"/>
              </w:rPr>
              <w:t>Strojarske tehnologije</w:t>
            </w:r>
          </w:p>
          <w:p w:rsidR="00A030C6" w:rsidRDefault="00A030C6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0" w:type="dxa"/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78333A">
              <w:rPr>
                <w:rFonts w:ascii="Calibri" w:eastAsia="Calibri" w:hAnsi="Calibri" w:cs="Times New Roman"/>
              </w:rPr>
              <w:t>Strojarske tehnologije</w:t>
            </w:r>
          </w:p>
          <w:p w:rsidR="003222A1" w:rsidRDefault="003222A1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845E33">
              <w:rPr>
                <w:rFonts w:ascii="Calibri" w:eastAsia="Calibri" w:hAnsi="Calibri" w:cs="Times New Roman"/>
              </w:rPr>
              <w:t>Strojarske tehnologije</w:t>
            </w:r>
          </w:p>
          <w:p w:rsidR="003222A1" w:rsidRDefault="003222A1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3C6C10">
              <w:rPr>
                <w:rFonts w:ascii="Calibri" w:eastAsia="Calibri" w:hAnsi="Calibri" w:cs="Times New Roman"/>
              </w:rPr>
              <w:t>Strojarske tehnologije</w:t>
            </w:r>
          </w:p>
          <w:p w:rsidR="003222A1" w:rsidRDefault="003222A1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46" w:type="dxa"/>
            <w:vAlign w:val="center"/>
          </w:tcPr>
          <w:p w:rsidR="00A030C6" w:rsidRPr="009C0799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0D7FCB">
              <w:rPr>
                <w:rFonts w:ascii="Calibri" w:eastAsia="Calibri" w:hAnsi="Calibri" w:cs="Times New Roman"/>
              </w:rPr>
              <w:t>Hrvatski jezik</w:t>
            </w:r>
            <w:r w:rsidR="00417039">
              <w:rPr>
                <w:rFonts w:ascii="Calibri" w:eastAsia="Calibri" w:hAnsi="Calibri" w:cs="Times New Roman"/>
              </w:rPr>
              <w:t xml:space="preserve"> </w:t>
            </w:r>
            <w:r w:rsidR="00417039" w:rsidRPr="00417039">
              <w:rPr>
                <w:rFonts w:ascii="Calibri" w:eastAsia="Calibri" w:hAnsi="Calibri" w:cs="Times New Roman"/>
                <w:color w:val="FF0000"/>
              </w:rPr>
              <w:t>(20)</w:t>
            </w:r>
          </w:p>
          <w:p w:rsidR="008271D4" w:rsidRDefault="008271D4" w:rsidP="003222A1">
            <w:pPr>
              <w:jc w:val="center"/>
            </w:pPr>
            <w:proofErr w:type="spellStart"/>
            <w:r w:rsidRPr="008271D4">
              <w:rPr>
                <w:rFonts w:ascii="Calibri" w:eastAsia="Calibri" w:hAnsi="Calibri" w:cs="Times New Roman"/>
              </w:rPr>
              <w:t>Teh</w:t>
            </w:r>
            <w:proofErr w:type="spellEnd"/>
            <w:r w:rsidRPr="008271D4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8271D4">
              <w:rPr>
                <w:rFonts w:ascii="Calibri" w:eastAsia="Calibri" w:hAnsi="Calibri" w:cs="Times New Roman"/>
              </w:rPr>
              <w:t>meh</w:t>
            </w:r>
            <w:proofErr w:type="spellEnd"/>
            <w:r w:rsidRPr="008271D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527" w:type="dxa"/>
            <w:vAlign w:val="center"/>
          </w:tcPr>
          <w:p w:rsidR="00A030C6" w:rsidRDefault="00A030C6" w:rsidP="003222A1">
            <w:pPr>
              <w:jc w:val="center"/>
            </w:pPr>
          </w:p>
        </w:tc>
        <w:tc>
          <w:tcPr>
            <w:tcW w:w="1681" w:type="dxa"/>
            <w:vAlign w:val="center"/>
          </w:tcPr>
          <w:p w:rsidR="00894F2D" w:rsidRDefault="00894F2D" w:rsidP="00894F2D">
            <w:pPr>
              <w:jc w:val="center"/>
              <w:rPr>
                <w:rFonts w:ascii="Calibri" w:eastAsia="Calibri" w:hAnsi="Calibri" w:cs="Times New Roman"/>
              </w:rPr>
            </w:pPr>
            <w:r w:rsidRPr="0037175C">
              <w:rPr>
                <w:rFonts w:ascii="Calibri" w:eastAsia="Calibri" w:hAnsi="Calibri" w:cs="Times New Roman"/>
              </w:rPr>
              <w:t>Hrvatski jezik</w:t>
            </w:r>
          </w:p>
          <w:p w:rsidR="00894F2D" w:rsidRPr="00894F2D" w:rsidRDefault="00894F2D" w:rsidP="00894F2D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222A1">
              <w:rPr>
                <w:rFonts w:ascii="Calibri" w:eastAsia="Calibri" w:hAnsi="Calibri" w:cs="Times New Roman"/>
                <w:color w:val="FF0000"/>
              </w:rPr>
              <w:t>(20)</w:t>
            </w:r>
            <w:bookmarkStart w:id="0" w:name="_GoBack"/>
            <w:bookmarkEnd w:id="0"/>
          </w:p>
          <w:p w:rsidR="00894F2D" w:rsidRPr="00894F2D" w:rsidRDefault="008271D4" w:rsidP="00894F2D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2091" w:type="dxa"/>
            <w:vAlign w:val="center"/>
          </w:tcPr>
          <w:p w:rsidR="003222A1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881DB3">
              <w:rPr>
                <w:rFonts w:ascii="Calibri" w:eastAsia="Calibri" w:hAnsi="Calibri" w:cs="Times New Roman"/>
              </w:rPr>
              <w:t>Strojarske tehnologije</w:t>
            </w:r>
          </w:p>
          <w:p w:rsidR="00A030C6" w:rsidRDefault="00A030C6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3222A1">
              <w:rPr>
                <w:rFonts w:ascii="Calibri" w:eastAsia="Calibri" w:hAnsi="Calibri" w:cs="Times New Roman"/>
                <w:color w:val="FF0000"/>
              </w:rPr>
              <w:t>meh.lab</w:t>
            </w:r>
            <w:proofErr w:type="spellEnd"/>
            <w:r w:rsidRPr="003222A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10" w:type="dxa"/>
            <w:vAlign w:val="center"/>
          </w:tcPr>
          <w:p w:rsidR="00A030C6" w:rsidRPr="009C0799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845E33">
              <w:rPr>
                <w:rFonts w:ascii="Calibri" w:eastAsia="Calibri" w:hAnsi="Calibri" w:cs="Times New Roman"/>
              </w:rPr>
              <w:t>Strojarske tehnologije</w:t>
            </w:r>
          </w:p>
          <w:p w:rsidR="003222A1" w:rsidRDefault="003222A1" w:rsidP="003222A1">
            <w:pPr>
              <w:jc w:val="center"/>
            </w:pPr>
            <w:r w:rsidRPr="003222A1">
              <w:rPr>
                <w:rFonts w:ascii="Calibri" w:eastAsia="Calibri" w:hAnsi="Calibri" w:cs="Times New Roman"/>
                <w:color w:val="FF0000"/>
              </w:rPr>
              <w:t>(meh.lab)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30C6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46" w:type="dxa"/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417039" w:rsidRDefault="00417039" w:rsidP="003222A1">
            <w:pPr>
              <w:jc w:val="center"/>
            </w:pPr>
            <w:r w:rsidRPr="0041703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681" w:type="dxa"/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0D7FCB">
              <w:rPr>
                <w:rFonts w:ascii="Calibri" w:eastAsia="Calibri" w:hAnsi="Calibri" w:cs="Times New Roman"/>
              </w:rPr>
              <w:t>Hrvatski jezik</w:t>
            </w:r>
          </w:p>
          <w:p w:rsidR="00417039" w:rsidRDefault="00417039" w:rsidP="003222A1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417039">
              <w:rPr>
                <w:rFonts w:ascii="Calibri" w:eastAsia="Calibri" w:hAnsi="Calibri" w:cs="Times New Roman"/>
                <w:color w:val="FF0000"/>
              </w:rPr>
              <w:t>(20)</w:t>
            </w:r>
          </w:p>
          <w:p w:rsidR="008271D4" w:rsidRDefault="008271D4" w:rsidP="003222A1">
            <w:pPr>
              <w:jc w:val="center"/>
            </w:pPr>
            <w:proofErr w:type="spellStart"/>
            <w:r w:rsidRPr="008271D4">
              <w:rPr>
                <w:rFonts w:ascii="Calibri" w:eastAsia="Calibri" w:hAnsi="Calibri" w:cs="Times New Roman"/>
              </w:rPr>
              <w:t>Teh</w:t>
            </w:r>
            <w:proofErr w:type="spellEnd"/>
            <w:r w:rsidRPr="008271D4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8271D4">
              <w:rPr>
                <w:rFonts w:ascii="Calibri" w:eastAsia="Calibri" w:hAnsi="Calibri" w:cs="Times New Roman"/>
              </w:rPr>
              <w:t>meh</w:t>
            </w:r>
            <w:proofErr w:type="spellEnd"/>
            <w:r w:rsidRPr="008271D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527" w:type="dxa"/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355098">
              <w:rPr>
                <w:rFonts w:ascii="Calibri" w:eastAsia="Calibri" w:hAnsi="Calibri" w:cs="Times New Roman"/>
              </w:rPr>
              <w:t>Hrvatski jezik</w:t>
            </w:r>
          </w:p>
          <w:p w:rsidR="00417039" w:rsidRDefault="00417039" w:rsidP="003222A1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417039">
              <w:rPr>
                <w:rFonts w:ascii="Calibri" w:eastAsia="Calibri" w:hAnsi="Calibri" w:cs="Times New Roman"/>
                <w:color w:val="FF0000"/>
              </w:rPr>
              <w:t>(fizika)</w:t>
            </w:r>
          </w:p>
          <w:p w:rsidR="008271D4" w:rsidRDefault="008271D4" w:rsidP="003222A1">
            <w:pPr>
              <w:jc w:val="center"/>
            </w:pPr>
          </w:p>
        </w:tc>
        <w:tc>
          <w:tcPr>
            <w:tcW w:w="1681" w:type="dxa"/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37175C">
              <w:rPr>
                <w:rFonts w:ascii="Calibri" w:eastAsia="Calibri" w:hAnsi="Calibri" w:cs="Times New Roman"/>
              </w:rPr>
              <w:t>Hrvatski jezik</w:t>
            </w:r>
          </w:p>
          <w:p w:rsidR="00417039" w:rsidRDefault="00417039" w:rsidP="003222A1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222A1">
              <w:rPr>
                <w:rFonts w:ascii="Calibri" w:eastAsia="Calibri" w:hAnsi="Calibri" w:cs="Times New Roman"/>
                <w:color w:val="FF0000"/>
              </w:rPr>
              <w:t>(20)</w:t>
            </w:r>
          </w:p>
          <w:p w:rsidR="008271D4" w:rsidRDefault="008271D4" w:rsidP="003222A1">
            <w:pPr>
              <w:jc w:val="center"/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2091" w:type="dxa"/>
            <w:vAlign w:val="center"/>
          </w:tcPr>
          <w:p w:rsidR="00A030C6" w:rsidRPr="009C0799" w:rsidRDefault="008271D4" w:rsidP="003222A1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0" w:type="dxa"/>
            <w:vAlign w:val="center"/>
          </w:tcPr>
          <w:p w:rsidR="00A030C6" w:rsidRPr="009C0799" w:rsidRDefault="008271D4" w:rsidP="003222A1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30C6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417039" w:rsidRDefault="00417039" w:rsidP="003222A1">
            <w:pPr>
              <w:jc w:val="center"/>
            </w:pPr>
            <w:r w:rsidRPr="0041703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0D7FCB">
              <w:rPr>
                <w:rFonts w:ascii="Calibri" w:eastAsia="Calibri" w:hAnsi="Calibri" w:cs="Times New Roman"/>
              </w:rPr>
              <w:t>Hrvatski jezik</w:t>
            </w:r>
          </w:p>
          <w:p w:rsidR="00417039" w:rsidRDefault="00417039" w:rsidP="003222A1">
            <w:pPr>
              <w:jc w:val="center"/>
            </w:pPr>
            <w:r w:rsidRPr="0041703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A030C6" w:rsidRDefault="00A030C6" w:rsidP="003222A1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55098">
              <w:rPr>
                <w:rFonts w:ascii="Calibri" w:eastAsia="Calibri" w:hAnsi="Calibri" w:cs="Times New Roman"/>
              </w:rPr>
              <w:t>Hrvatski jezik</w:t>
            </w:r>
            <w:r w:rsidR="00417039">
              <w:rPr>
                <w:rFonts w:ascii="Calibri" w:eastAsia="Calibri" w:hAnsi="Calibri" w:cs="Times New Roman"/>
              </w:rPr>
              <w:t xml:space="preserve"> </w:t>
            </w:r>
            <w:r w:rsidR="00417039" w:rsidRPr="00417039">
              <w:rPr>
                <w:rFonts w:ascii="Calibri" w:eastAsia="Calibri" w:hAnsi="Calibri" w:cs="Times New Roman"/>
                <w:color w:val="FF0000"/>
              </w:rPr>
              <w:t>(fizika)</w:t>
            </w:r>
          </w:p>
          <w:p w:rsidR="008271D4" w:rsidRDefault="008271D4" w:rsidP="003222A1">
            <w:pPr>
              <w:jc w:val="center"/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417039" w:rsidRDefault="00417039" w:rsidP="003222A1">
            <w:pPr>
              <w:jc w:val="center"/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A030C6" w:rsidRPr="009C0799" w:rsidRDefault="008271D4" w:rsidP="003222A1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0" w:type="dxa"/>
            <w:vAlign w:val="center"/>
          </w:tcPr>
          <w:p w:rsidR="00A030C6" w:rsidRPr="009C0799" w:rsidRDefault="008271D4" w:rsidP="003222A1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  <w:r>
              <w:t xml:space="preserve">Matematika </w:t>
            </w:r>
            <w:r w:rsidRPr="00C8638C">
              <w:rPr>
                <w:color w:val="FF0000"/>
              </w:rPr>
              <w:t>(16)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30C6" w:rsidRPr="009C0799" w:rsidRDefault="00A030C6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638C" w:rsidRPr="009C0799" w:rsidRDefault="00C8638C" w:rsidP="00C8638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46" w:type="dxa"/>
            <w:vAlign w:val="center"/>
          </w:tcPr>
          <w:p w:rsidR="00C8638C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  <w:r w:rsidRPr="00F16694">
              <w:rPr>
                <w:rFonts w:ascii="Calibri" w:eastAsia="Calibri" w:hAnsi="Calibri" w:cs="Times New Roman"/>
              </w:rPr>
              <w:t>Hrvatski jezik</w:t>
            </w:r>
          </w:p>
          <w:p w:rsidR="00417039" w:rsidRDefault="00417039" w:rsidP="003222A1">
            <w:pPr>
              <w:jc w:val="center"/>
            </w:pPr>
            <w:r w:rsidRPr="00417039">
              <w:rPr>
                <w:rFonts w:ascii="Calibri" w:eastAsia="Calibri" w:hAnsi="Calibri" w:cs="Times New Roman"/>
                <w:color w:val="FF0000"/>
              </w:rPr>
              <w:t>(20)</w:t>
            </w:r>
          </w:p>
        </w:tc>
        <w:tc>
          <w:tcPr>
            <w:tcW w:w="1681" w:type="dxa"/>
            <w:vAlign w:val="center"/>
          </w:tcPr>
          <w:p w:rsidR="00C8638C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1681" w:type="dxa"/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2091" w:type="dxa"/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1410" w:type="dxa"/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38C" w:rsidRPr="009C0799" w:rsidRDefault="008271D4" w:rsidP="003222A1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638C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C8638C" w:rsidRPr="009C0799" w:rsidRDefault="00C8638C" w:rsidP="00C8638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546" w:type="dxa"/>
            <w:vAlign w:val="center"/>
          </w:tcPr>
          <w:p w:rsidR="00C8638C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C8638C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1681" w:type="dxa"/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2091" w:type="dxa"/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C8638C" w:rsidRDefault="00C8638C" w:rsidP="003222A1">
            <w:pPr>
              <w:jc w:val="center"/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C8638C" w:rsidRPr="009C0799" w:rsidRDefault="008271D4" w:rsidP="003222A1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C8638C" w:rsidRPr="009C0799" w:rsidRDefault="00C8638C" w:rsidP="003222A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46" w:type="dxa"/>
            <w:tcBorders>
              <w:top w:val="single" w:sz="18" w:space="0" w:color="FF0000"/>
            </w:tcBorders>
          </w:tcPr>
          <w:p w:rsidR="00A030C6" w:rsidRPr="009C0799" w:rsidRDefault="00A030C6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tcBorders>
              <w:top w:val="single" w:sz="18" w:space="0" w:color="FF0000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tcBorders>
              <w:top w:val="single" w:sz="18" w:space="0" w:color="FF0000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46" w:type="dxa"/>
          </w:tcPr>
          <w:p w:rsidR="00A030C6" w:rsidRPr="009C0799" w:rsidRDefault="00A030C6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</w:tcPr>
          <w:p w:rsidR="00A030C6" w:rsidRPr="009C0799" w:rsidRDefault="00A030C6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46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lastRenderedPageBreak/>
              <w:t>4.</w:t>
            </w:r>
          </w:p>
        </w:tc>
        <w:tc>
          <w:tcPr>
            <w:tcW w:w="1546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8638C" w:rsidRPr="009C0799" w:rsidTr="003222A1">
        <w:trPr>
          <w:trHeight w:val="567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46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7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1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030C6" w:rsidRPr="009C0799" w:rsidRDefault="00A030C6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A030C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A8" w:rsidRDefault="006C6FA8" w:rsidP="00A030C6">
      <w:pPr>
        <w:spacing w:after="0" w:line="240" w:lineRule="auto"/>
      </w:pPr>
      <w:r>
        <w:separator/>
      </w:r>
    </w:p>
  </w:endnote>
  <w:endnote w:type="continuationSeparator" w:id="0">
    <w:p w:rsidR="006C6FA8" w:rsidRDefault="006C6FA8" w:rsidP="00A0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A8" w:rsidRDefault="006C6FA8" w:rsidP="00A030C6">
      <w:pPr>
        <w:spacing w:after="0" w:line="240" w:lineRule="auto"/>
      </w:pPr>
      <w:r>
        <w:separator/>
      </w:r>
    </w:p>
  </w:footnote>
  <w:footnote w:type="continuationSeparator" w:id="0">
    <w:p w:rsidR="006C6FA8" w:rsidRDefault="006C6FA8" w:rsidP="00A0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030C6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2A8D59E3" wp14:editId="0BBE19F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030C6" w:rsidRPr="009A0E84" w:rsidRDefault="00A030C6" w:rsidP="00A030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030C6" w:rsidRDefault="00A03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EE"/>
    <w:rsid w:val="003222A1"/>
    <w:rsid w:val="00417039"/>
    <w:rsid w:val="00467BC0"/>
    <w:rsid w:val="004A048E"/>
    <w:rsid w:val="005E7CB1"/>
    <w:rsid w:val="006312EE"/>
    <w:rsid w:val="006C6FA8"/>
    <w:rsid w:val="0080204A"/>
    <w:rsid w:val="008271D4"/>
    <w:rsid w:val="00894F2D"/>
    <w:rsid w:val="00A030C6"/>
    <w:rsid w:val="00C45609"/>
    <w:rsid w:val="00C8638C"/>
    <w:rsid w:val="00D7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8815F-1C18-4499-813F-7EC7BA45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C6"/>
  </w:style>
  <w:style w:type="paragraph" w:styleId="Footer">
    <w:name w:val="footer"/>
    <w:basedOn w:val="Normal"/>
    <w:link w:val="FooterChar"/>
    <w:uiPriority w:val="99"/>
    <w:unhideWhenUsed/>
    <w:rsid w:val="00A0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C6"/>
  </w:style>
  <w:style w:type="table" w:styleId="TableGrid">
    <w:name w:val="Table Grid"/>
    <w:basedOn w:val="TableNormal"/>
    <w:uiPriority w:val="39"/>
    <w:rsid w:val="00A0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8</cp:revision>
  <dcterms:created xsi:type="dcterms:W3CDTF">2021-06-24T12:10:00Z</dcterms:created>
  <dcterms:modified xsi:type="dcterms:W3CDTF">2021-06-25T10:30:00Z</dcterms:modified>
</cp:coreProperties>
</file>